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DF66" w14:textId="7F4C3EC4" w:rsidR="00FE48BC" w:rsidRDefault="00FE48BC" w:rsidP="00FE48BC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KARTA</w:t>
      </w:r>
      <w:r w:rsidRPr="006F1FF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28"/>
          <w:szCs w:val="28"/>
        </w:rPr>
        <w:t>ZGŁOSZENIA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5088482" w14:textId="7E0DEEAA" w:rsidR="00FE48BC" w:rsidRPr="006F1FF2" w:rsidRDefault="00FE48BC" w:rsidP="00FE48BC">
      <w:pPr>
        <w:widowControl w:val="0"/>
        <w:autoSpaceDE w:val="0"/>
        <w:autoSpaceDN w:val="0"/>
        <w:spacing w:before="74" w:after="0" w:line="240" w:lineRule="auto"/>
        <w:ind w:left="1538" w:right="154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ZESPÓŁ PRZEDSZKOLNY</w:t>
      </w:r>
    </w:p>
    <w:p w14:paraId="72D04192" w14:textId="77777777" w:rsidR="00FE48BC" w:rsidRPr="006F1FF2" w:rsidRDefault="00FE48BC" w:rsidP="00FE48BC">
      <w:pPr>
        <w:widowControl w:val="0"/>
        <w:autoSpaceDE w:val="0"/>
        <w:autoSpaceDN w:val="0"/>
        <w:spacing w:before="3" w:after="0" w:line="240" w:lineRule="auto"/>
        <w:ind w:left="1541" w:right="154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1FF2">
        <w:rPr>
          <w:rFonts w:ascii="Times New Roman" w:eastAsia="Times New Roman" w:hAnsi="Times New Roman" w:cs="Times New Roman"/>
          <w:b/>
          <w:sz w:val="28"/>
        </w:rPr>
        <w:t>XVIII Miejski Konkurs Kolęd i Pastorałek organizowany</w:t>
      </w:r>
      <w:r w:rsidRPr="006F1FF2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przez SP</w:t>
      </w:r>
      <w:r w:rsidRPr="006F1F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nr</w:t>
      </w:r>
      <w:r w:rsidRPr="006F1FF2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28 w</w:t>
      </w:r>
      <w:r w:rsidRPr="006F1FF2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8"/>
        </w:rPr>
        <w:t>Gliwicach</w:t>
      </w:r>
    </w:p>
    <w:p w14:paraId="3A706FC8" w14:textId="5E29B8FA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351"/>
        </w:tabs>
        <w:autoSpaceDE w:val="0"/>
        <w:autoSpaceDN w:val="0"/>
        <w:spacing w:before="231" w:after="0" w:line="477" w:lineRule="auto"/>
        <w:ind w:right="21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nr....................................w...............................................................</w:t>
      </w:r>
    </w:p>
    <w:p w14:paraId="067D1B4F" w14:textId="718FEB1E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445"/>
        </w:tabs>
        <w:autoSpaceDE w:val="0"/>
        <w:autoSpaceDN w:val="0"/>
        <w:spacing w:before="5" w:after="0" w:line="242" w:lineRule="auto"/>
        <w:ind w:right="268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Imię i nazwisko osoby przygotowującej </w:t>
      </w:r>
      <w:r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 (wpisać drukowanymi literami),</w:t>
      </w:r>
      <w:r w:rsidRPr="006F1FF2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 xml:space="preserve">nr telefonu:  </w:t>
      </w:r>
    </w:p>
    <w:p w14:paraId="088D5C67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</w:p>
    <w:p w14:paraId="321E7F76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570C9381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39A33" w14:textId="77777777" w:rsidR="00FE48BC" w:rsidRPr="006F1FF2" w:rsidRDefault="00FE48BC" w:rsidP="00FE48BC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0" w:line="240" w:lineRule="auto"/>
        <w:ind w:left="539" w:hanging="42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lość wykonawców: ……………………………………….</w:t>
      </w:r>
    </w:p>
    <w:p w14:paraId="0BBF644E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7CCA4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4"/>
          <w:szCs w:val="24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IV.</w:t>
      </w:r>
      <w:r w:rsidRPr="006F1FF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Tytuł</w:t>
      </w:r>
      <w:r w:rsidRPr="006F1FF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utworu:.................................................................................</w:t>
      </w:r>
    </w:p>
    <w:p w14:paraId="36F29448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F6CCB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  <w:sz w:val="28"/>
        </w:rPr>
      </w:pPr>
      <w:r w:rsidRPr="006F1FF2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6F1FF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Rodzaj</w:t>
      </w:r>
      <w:r w:rsidRPr="006F1F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  <w:szCs w:val="24"/>
        </w:rPr>
        <w:t>akompaniamentu:………………………………………….</w:t>
      </w:r>
    </w:p>
    <w:p w14:paraId="1D6D6B09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FF018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A888F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6C75A67F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1541" w:right="15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PUNKTACJA_OD_1_DO_5_PKT"/>
      <w:bookmarkEnd w:id="1"/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PUNKTACJA</w:t>
      </w:r>
      <w:r w:rsidRPr="006F1FF2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OD</w:t>
      </w:r>
      <w:r w:rsidRPr="006F1FF2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Pr="006F1FF2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DO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Pr="006F1FF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bCs/>
          <w:sz w:val="32"/>
          <w:szCs w:val="32"/>
        </w:rPr>
        <w:t>PKT</w:t>
      </w:r>
    </w:p>
    <w:tbl>
      <w:tblPr>
        <w:tblStyle w:val="TableNormal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5"/>
        <w:gridCol w:w="2484"/>
      </w:tblGrid>
      <w:tr w:rsidR="00FE48BC" w:rsidRPr="006F1FF2" w14:paraId="7B0A7A81" w14:textId="77777777" w:rsidTr="00977AEA">
        <w:trPr>
          <w:trHeight w:val="565"/>
        </w:trPr>
        <w:tc>
          <w:tcPr>
            <w:tcW w:w="567" w:type="dxa"/>
            <w:tcBorders>
              <w:top w:val="nil"/>
              <w:left w:val="nil"/>
            </w:tcBorders>
          </w:tcPr>
          <w:p w14:paraId="78813A17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5" w:type="dxa"/>
          </w:tcPr>
          <w:p w14:paraId="109E6A30" w14:textId="77777777" w:rsidR="00FE48BC" w:rsidRPr="006F1FF2" w:rsidRDefault="00FE48BC" w:rsidP="00977AEA">
            <w:pPr>
              <w:spacing w:line="321" w:lineRule="exact"/>
              <w:ind w:left="75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Oceniany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element</w:t>
            </w:r>
          </w:p>
        </w:tc>
        <w:tc>
          <w:tcPr>
            <w:tcW w:w="2484" w:type="dxa"/>
          </w:tcPr>
          <w:p w14:paraId="285C6138" w14:textId="77777777" w:rsidR="00FE48BC" w:rsidRPr="006F1FF2" w:rsidRDefault="00FE48BC" w:rsidP="00977AEA">
            <w:pPr>
              <w:spacing w:line="326" w:lineRule="exact"/>
              <w:ind w:left="285" w:right="240" w:firstLine="10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Liczba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punktów</w:t>
            </w:r>
            <w:proofErr w:type="spellEnd"/>
          </w:p>
        </w:tc>
      </w:tr>
      <w:tr w:rsidR="00FE48BC" w:rsidRPr="006F1FF2" w14:paraId="6371A0A3" w14:textId="77777777" w:rsidTr="00977AEA">
        <w:trPr>
          <w:trHeight w:val="269"/>
        </w:trPr>
        <w:tc>
          <w:tcPr>
            <w:tcW w:w="567" w:type="dxa"/>
          </w:tcPr>
          <w:p w14:paraId="5C0AACE9" w14:textId="77777777" w:rsidR="00FE48BC" w:rsidRPr="006F1FF2" w:rsidRDefault="00FE48BC" w:rsidP="00977AEA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5" w:type="dxa"/>
            <w:tcBorders>
              <w:bottom w:val="single" w:sz="4" w:space="0" w:color="000000"/>
              <w:right w:val="single" w:sz="4" w:space="0" w:color="000000"/>
            </w:tcBorders>
          </w:tcPr>
          <w:p w14:paraId="20983ED6" w14:textId="77777777" w:rsidR="00FE48BC" w:rsidRPr="006F1FF2" w:rsidRDefault="00FE48BC" w:rsidP="00977AEA">
            <w:pPr>
              <w:spacing w:line="288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Dobór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repertuaru</w:t>
            </w:r>
            <w:proofErr w:type="spellEnd"/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</w:tcPr>
          <w:p w14:paraId="0BAF6991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4BB990F5" w14:textId="77777777" w:rsidTr="00977AEA">
        <w:trPr>
          <w:trHeight w:val="280"/>
        </w:trPr>
        <w:tc>
          <w:tcPr>
            <w:tcW w:w="567" w:type="dxa"/>
          </w:tcPr>
          <w:p w14:paraId="192C7990" w14:textId="77777777" w:rsidR="00FE48BC" w:rsidRPr="006F1FF2" w:rsidRDefault="00FE48BC" w:rsidP="00977AEA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55D0" w14:textId="77777777" w:rsidR="00FE48BC" w:rsidRPr="006F1FF2" w:rsidRDefault="00FE48BC" w:rsidP="00977AEA">
            <w:pPr>
              <w:spacing w:before="9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Poprawność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intonacyjna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8F7DB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52CE1BC3" w14:textId="77777777" w:rsidTr="00977AEA">
        <w:trPr>
          <w:trHeight w:val="279"/>
        </w:trPr>
        <w:tc>
          <w:tcPr>
            <w:tcW w:w="567" w:type="dxa"/>
          </w:tcPr>
          <w:p w14:paraId="28FADF59" w14:textId="77777777" w:rsidR="00FE48BC" w:rsidRPr="006F1FF2" w:rsidRDefault="00FE48BC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12BA" w14:textId="77777777" w:rsidR="00FE48BC" w:rsidRPr="006F1FF2" w:rsidRDefault="00FE48BC" w:rsidP="00977AEA">
            <w:pPr>
              <w:spacing w:before="8" w:line="291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Wykorzystanie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instrumentów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648A8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48ADC4AA" w14:textId="77777777" w:rsidTr="00977AEA">
        <w:trPr>
          <w:trHeight w:val="293"/>
        </w:trPr>
        <w:tc>
          <w:tcPr>
            <w:tcW w:w="567" w:type="dxa"/>
          </w:tcPr>
          <w:p w14:paraId="480BF3A9" w14:textId="77777777" w:rsidR="00FE48BC" w:rsidRPr="006F1FF2" w:rsidRDefault="00FE48BC" w:rsidP="00977AEA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5" w:type="dxa"/>
            <w:tcBorders>
              <w:top w:val="single" w:sz="4" w:space="0" w:color="000000"/>
              <w:right w:val="single" w:sz="4" w:space="0" w:color="000000"/>
            </w:tcBorders>
          </w:tcPr>
          <w:p w14:paraId="0D8F82D9" w14:textId="77777777" w:rsidR="00FE48BC" w:rsidRPr="006F1FF2" w:rsidRDefault="00FE48BC" w:rsidP="00977AEA">
            <w:pPr>
              <w:spacing w:before="8" w:line="306" w:lineRule="exact"/>
              <w:ind w:left="7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Ogólne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wrażenie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artystyczne</w:t>
            </w:r>
            <w:proofErr w:type="spellEnd"/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</w:tcBorders>
          </w:tcPr>
          <w:p w14:paraId="559B7A40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E48BC" w:rsidRPr="006F1FF2" w14:paraId="2733974F" w14:textId="77777777" w:rsidTr="00977AEA">
        <w:trPr>
          <w:trHeight w:val="280"/>
        </w:trPr>
        <w:tc>
          <w:tcPr>
            <w:tcW w:w="6232" w:type="dxa"/>
            <w:gridSpan w:val="2"/>
            <w:tcBorders>
              <w:left w:val="nil"/>
              <w:bottom w:val="nil"/>
            </w:tcBorders>
          </w:tcPr>
          <w:p w14:paraId="4D5E7850" w14:textId="77777777" w:rsidR="00FE48BC" w:rsidRPr="006F1FF2" w:rsidRDefault="00FE48BC" w:rsidP="00977AEA">
            <w:pPr>
              <w:spacing w:line="300" w:lineRule="exact"/>
              <w:ind w:right="36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  <w:sz w:val="32"/>
                <w:szCs w:val="32"/>
              </w:rPr>
              <w:t>razem</w:t>
            </w:r>
            <w:proofErr w:type="spellEnd"/>
          </w:p>
        </w:tc>
        <w:tc>
          <w:tcPr>
            <w:tcW w:w="2484" w:type="dxa"/>
          </w:tcPr>
          <w:p w14:paraId="3C3A64A3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140803A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283F256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AF488BD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22E822E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44F3D4" w14:textId="77777777" w:rsidR="00FE48BC" w:rsidRPr="006F1FF2" w:rsidRDefault="00FE48BC" w:rsidP="00FE48B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94AF30B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ind w:left="7283" w:right="114" w:firstLine="95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czytelny</w:t>
      </w:r>
      <w:r w:rsidRPr="006F1FF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podpis</w:t>
      </w:r>
      <w:r w:rsidRPr="006F1FF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osoby</w:t>
      </w:r>
      <w:r w:rsidRPr="006F1FF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pacing w:val="-1"/>
          <w:sz w:val="24"/>
        </w:rPr>
        <w:t>dokonującej</w:t>
      </w:r>
      <w:r w:rsidRPr="006F1FF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F1FF2">
        <w:rPr>
          <w:rFonts w:ascii="Times New Roman" w:eastAsia="Times New Roman" w:hAnsi="Times New Roman" w:cs="Times New Roman"/>
          <w:sz w:val="24"/>
        </w:rPr>
        <w:t>zgłoszenia</w:t>
      </w:r>
    </w:p>
    <w:p w14:paraId="0B5ABD79" w14:textId="77777777" w:rsidR="00FE48BC" w:rsidRPr="006F1FF2" w:rsidRDefault="00FE48BC" w:rsidP="00FE48BC">
      <w:pPr>
        <w:widowControl w:val="0"/>
        <w:autoSpaceDE w:val="0"/>
        <w:autoSpaceDN w:val="0"/>
        <w:spacing w:after="0" w:line="274" w:lineRule="exact"/>
        <w:ind w:right="114"/>
        <w:jc w:val="right"/>
        <w:rPr>
          <w:rFonts w:ascii="Times New Roman" w:eastAsia="Times New Roman" w:hAnsi="Times New Roman" w:cs="Times New Roman"/>
          <w:sz w:val="24"/>
        </w:rPr>
      </w:pPr>
      <w:r w:rsidRPr="006F1FF2">
        <w:rPr>
          <w:rFonts w:ascii="Times New Roman" w:eastAsia="Times New Roman" w:hAnsi="Times New Roman" w:cs="Times New Roman"/>
          <w:sz w:val="24"/>
        </w:rPr>
        <w:t>............................................</w:t>
      </w:r>
    </w:p>
    <w:p w14:paraId="33238195" w14:textId="77777777" w:rsidR="00FE48BC" w:rsidRPr="006F1FF2" w:rsidRDefault="00FE48BC" w:rsidP="00FE48BC">
      <w:pPr>
        <w:widowControl w:val="0"/>
        <w:autoSpaceDE w:val="0"/>
        <w:autoSpaceDN w:val="0"/>
        <w:spacing w:after="0" w:line="274" w:lineRule="exact"/>
        <w:jc w:val="right"/>
        <w:rPr>
          <w:rFonts w:ascii="Times New Roman" w:eastAsia="Times New Roman" w:hAnsi="Times New Roman" w:cs="Times New Roman"/>
          <w:sz w:val="24"/>
        </w:rPr>
        <w:sectPr w:rsidR="00FE48BC" w:rsidRPr="006F1FF2" w:rsidSect="006F1FF2">
          <w:pgSz w:w="12240" w:h="15840"/>
          <w:pgMar w:top="1340" w:right="1300" w:bottom="280" w:left="1300" w:header="708" w:footer="708" w:gutter="0"/>
          <w:cols w:space="708"/>
        </w:sectPr>
      </w:pPr>
    </w:p>
    <w:p w14:paraId="742EF490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69246F" w14:textId="77777777" w:rsidR="00FE48BC" w:rsidRPr="006F1FF2" w:rsidRDefault="00FE48BC" w:rsidP="00FE48B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A7945D" w14:textId="77777777" w:rsidR="00FE48BC" w:rsidRPr="006F1FF2" w:rsidRDefault="00FE48BC" w:rsidP="00FE48BC">
      <w:pPr>
        <w:widowControl w:val="0"/>
        <w:autoSpaceDE w:val="0"/>
        <w:autoSpaceDN w:val="0"/>
        <w:spacing w:before="1" w:after="0" w:line="240" w:lineRule="auto"/>
        <w:ind w:left="610"/>
        <w:rPr>
          <w:rFonts w:ascii="Times New Roman" w:eastAsia="Times New Roman" w:hAnsi="Times New Roman" w:cs="Times New Roman"/>
          <w:b/>
          <w:sz w:val="20"/>
        </w:rPr>
      </w:pPr>
      <w:r w:rsidRPr="006F1FF2">
        <w:rPr>
          <w:rFonts w:ascii="Times New Roman" w:eastAsia="Times New Roman" w:hAnsi="Times New Roman" w:cs="Times New Roman"/>
          <w:b/>
          <w:sz w:val="20"/>
        </w:rPr>
        <w:t>OŚWIADCZENIE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O</w:t>
      </w:r>
      <w:r w:rsidRPr="006F1FF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WYRAŻENIU</w:t>
      </w:r>
      <w:r w:rsidRPr="006F1FF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ZGODY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NA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PRZETWARZANIE</w:t>
      </w:r>
      <w:r w:rsidRPr="006F1FF2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DANYCH</w:t>
      </w:r>
      <w:r w:rsidRPr="006F1FF2">
        <w:rPr>
          <w:rFonts w:ascii="Times New Roman" w:eastAsia="Times New Roman" w:hAnsi="Times New Roman" w:cs="Times New Roman"/>
          <w:b/>
          <w:spacing w:val="-4"/>
          <w:sz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</w:rPr>
        <w:t>OSOBOWYCH</w:t>
      </w:r>
    </w:p>
    <w:p w14:paraId="2BF365B0" w14:textId="77777777" w:rsidR="00FE48BC" w:rsidRPr="006F1FF2" w:rsidRDefault="00FE48BC" w:rsidP="00FE48BC">
      <w:pPr>
        <w:widowControl w:val="0"/>
        <w:autoSpaceDE w:val="0"/>
        <w:autoSpaceDN w:val="0"/>
        <w:spacing w:before="115" w:after="0" w:line="240" w:lineRule="auto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sz w:val="20"/>
          <w:szCs w:val="20"/>
        </w:rPr>
        <w:t>Na podstawie z</w:t>
      </w:r>
      <w:r w:rsidRPr="006F1FF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art.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ust.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1 lit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rozporządzenia Parlamentu Europejskiego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Rady (UE)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2016/679</w:t>
      </w:r>
    </w:p>
    <w:p w14:paraId="3390E9BB" w14:textId="77777777" w:rsidR="00FE48BC" w:rsidRPr="006F1FF2" w:rsidRDefault="00FE48BC" w:rsidP="00FE48BC">
      <w:pPr>
        <w:widowControl w:val="0"/>
        <w:autoSpaceDE w:val="0"/>
        <w:autoSpaceDN w:val="0"/>
        <w:spacing w:before="35" w:after="0" w:line="276" w:lineRule="auto"/>
        <w:ind w:left="115" w:right="524"/>
        <w:rPr>
          <w:rFonts w:ascii="Times New Roman" w:eastAsia="Times New Roman" w:hAnsi="Times New Roman" w:cs="Times New Roman"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sz w:val="20"/>
          <w:szCs w:val="20"/>
        </w:rPr>
        <w:t>z dnia 27 kwietnia 2016 r. w sprawie ochrony osób fizycznych w związku z przetwarzaniem danych osobowych</w:t>
      </w:r>
      <w:r w:rsidRPr="006F1FF2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sprawie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swobodnego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przepływu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tych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danych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oraz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uchylenia dyrektywy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95/46/WE</w:t>
      </w:r>
      <w:r w:rsidRPr="006F1FF2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(ogólne rozporządzenie</w:t>
      </w:r>
    </w:p>
    <w:p w14:paraId="596367C6" w14:textId="77777777" w:rsidR="00FE48BC" w:rsidRPr="006F1FF2" w:rsidRDefault="00FE48BC" w:rsidP="00FE48BC">
      <w:pPr>
        <w:widowControl w:val="0"/>
        <w:autoSpaceDE w:val="0"/>
        <w:autoSpaceDN w:val="0"/>
        <w:spacing w:after="0" w:line="276" w:lineRule="auto"/>
        <w:ind w:left="11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sz w:val="20"/>
          <w:szCs w:val="20"/>
        </w:rPr>
        <w:t>o ochronie danych osobowych) wyrażam zgodę na przetwarzanie moich danych osobowych / danych osobowych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mojego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dziecka przez Szkołę Podstawową nr</w:t>
      </w:r>
      <w:r w:rsidRPr="006F1FF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Gliwicach,</w:t>
      </w:r>
      <w:r w:rsidRPr="006F1FF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celu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udziału</w:t>
      </w:r>
      <w:r w:rsidRPr="006F1FF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>XVII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 xml:space="preserve"> Miejskim</w:t>
      </w:r>
      <w:r w:rsidRPr="006F1FF2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>Konkursie</w:t>
      </w:r>
      <w:r w:rsidRPr="006F1FF2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>Kolęd</w:t>
      </w:r>
    </w:p>
    <w:p w14:paraId="559103A6" w14:textId="77777777" w:rsidR="00FE48BC" w:rsidRPr="006F1FF2" w:rsidRDefault="00FE48BC" w:rsidP="00FE48BC">
      <w:pPr>
        <w:widowControl w:val="0"/>
        <w:autoSpaceDE w:val="0"/>
        <w:autoSpaceDN w:val="0"/>
        <w:spacing w:after="0" w:line="276" w:lineRule="auto"/>
        <w:ind w:left="115" w:right="145"/>
        <w:rPr>
          <w:rFonts w:ascii="Times New Roman" w:eastAsia="Times New Roman" w:hAnsi="Times New Roman" w:cs="Times New Roman"/>
          <w:sz w:val="20"/>
          <w:szCs w:val="20"/>
        </w:rPr>
      </w:pPr>
      <w:r w:rsidRPr="006F1FF2">
        <w:rPr>
          <w:rFonts w:ascii="Times New Roman" w:eastAsia="Times New Roman" w:hAnsi="Times New Roman" w:cs="Times New Roman"/>
          <w:b/>
          <w:sz w:val="20"/>
          <w:szCs w:val="20"/>
        </w:rPr>
        <w:t xml:space="preserve">i Pastorałek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 zakresie: imię i nazwisko, wizerunek, wiek,, nr tel. uczestnika /rodziców/opiekunów prawnych, adres</w:t>
      </w:r>
      <w:r w:rsidRPr="006F1FF2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email. Niniejsza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może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być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wycofana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 każdym czasie,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przy czym wycofanie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zgody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nie wpływa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na</w:t>
      </w:r>
      <w:r w:rsidRPr="006F1FF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zgodność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 prawem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przetwarzania, którego dokonano na</w:t>
      </w:r>
      <w:r w:rsidRPr="006F1FF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podstawie</w:t>
      </w:r>
      <w:r w:rsidRPr="006F1FF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zgody przed</w:t>
      </w:r>
      <w:r w:rsidRPr="006F1FF2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jej</w:t>
      </w:r>
      <w:r w:rsidRPr="006F1FF2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F1FF2">
        <w:rPr>
          <w:rFonts w:ascii="Times New Roman" w:eastAsia="Times New Roman" w:hAnsi="Times New Roman" w:cs="Times New Roman"/>
          <w:sz w:val="20"/>
          <w:szCs w:val="20"/>
        </w:rPr>
        <w:t>wycofaniem.</w:t>
      </w:r>
    </w:p>
    <w:p w14:paraId="3745E6A6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AE4500" w14:textId="77777777" w:rsidR="00FE48BC" w:rsidRPr="006F1FF2" w:rsidRDefault="00FE48BC" w:rsidP="00FE48BC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4697"/>
      </w:tblGrid>
      <w:tr w:rsidR="00FE48BC" w:rsidRPr="006F1FF2" w14:paraId="74EB63CE" w14:textId="77777777" w:rsidTr="00977AEA">
        <w:trPr>
          <w:trHeight w:val="255"/>
        </w:trPr>
        <w:tc>
          <w:tcPr>
            <w:tcW w:w="4702" w:type="dxa"/>
          </w:tcPr>
          <w:p w14:paraId="2B99CA8C" w14:textId="77777777" w:rsidR="00FE48BC" w:rsidRPr="006F1FF2" w:rsidRDefault="00FE48BC" w:rsidP="00977AEA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Imię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nazwisko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wykonawcy</w:t>
            </w:r>
            <w:proofErr w:type="spellEnd"/>
          </w:p>
        </w:tc>
        <w:tc>
          <w:tcPr>
            <w:tcW w:w="4697" w:type="dxa"/>
          </w:tcPr>
          <w:p w14:paraId="45FC2384" w14:textId="77777777" w:rsidR="00FE48BC" w:rsidRPr="006F1FF2" w:rsidRDefault="00FE48BC" w:rsidP="00977AEA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F1FF2">
              <w:rPr>
                <w:rFonts w:ascii="Times New Roman" w:eastAsia="Times New Roman" w:hAnsi="Times New Roman" w:cs="Times New Roman"/>
              </w:rPr>
              <w:t>Data</w:t>
            </w:r>
            <w:r w:rsidRPr="006F1FF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podpis</w:t>
            </w:r>
            <w:proofErr w:type="spellEnd"/>
            <w:r w:rsidRPr="006F1FF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rodziców</w:t>
            </w:r>
            <w:proofErr w:type="spellEnd"/>
            <w:r w:rsidRPr="006F1FF2">
              <w:rPr>
                <w:rFonts w:ascii="Times New Roman" w:eastAsia="Times New Roman" w:hAnsi="Times New Roman" w:cs="Times New Roman"/>
              </w:rPr>
              <w:t>/</w:t>
            </w:r>
            <w:r w:rsidRPr="006F1FF2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opiekunów</w:t>
            </w:r>
            <w:proofErr w:type="spellEnd"/>
            <w:r w:rsidRPr="006F1F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1FF2">
              <w:rPr>
                <w:rFonts w:ascii="Times New Roman" w:eastAsia="Times New Roman" w:hAnsi="Times New Roman" w:cs="Times New Roman"/>
              </w:rPr>
              <w:t>prawnych</w:t>
            </w:r>
            <w:proofErr w:type="spellEnd"/>
          </w:p>
        </w:tc>
      </w:tr>
      <w:tr w:rsidR="00FE48BC" w:rsidRPr="006F1FF2" w14:paraId="144A7D3F" w14:textId="77777777" w:rsidTr="00977AEA">
        <w:trPr>
          <w:trHeight w:val="255"/>
        </w:trPr>
        <w:tc>
          <w:tcPr>
            <w:tcW w:w="4702" w:type="dxa"/>
          </w:tcPr>
          <w:p w14:paraId="0560C269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6C0EF143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E48BC" w:rsidRPr="006F1FF2" w14:paraId="67F5D224" w14:textId="77777777" w:rsidTr="00977AEA">
        <w:trPr>
          <w:trHeight w:val="255"/>
        </w:trPr>
        <w:tc>
          <w:tcPr>
            <w:tcW w:w="4702" w:type="dxa"/>
          </w:tcPr>
          <w:p w14:paraId="08B38E91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6B70F863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E48BC" w:rsidRPr="006F1FF2" w14:paraId="6E46B87E" w14:textId="77777777" w:rsidTr="00977AEA">
        <w:trPr>
          <w:trHeight w:val="255"/>
        </w:trPr>
        <w:tc>
          <w:tcPr>
            <w:tcW w:w="4702" w:type="dxa"/>
          </w:tcPr>
          <w:p w14:paraId="5C8BA9BC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74FB7865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E48BC" w:rsidRPr="006F1FF2" w14:paraId="0B100D59" w14:textId="77777777" w:rsidTr="00977AEA">
        <w:trPr>
          <w:trHeight w:val="255"/>
        </w:trPr>
        <w:tc>
          <w:tcPr>
            <w:tcW w:w="4702" w:type="dxa"/>
          </w:tcPr>
          <w:p w14:paraId="2A20B914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4468FF1E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E48BC" w:rsidRPr="006F1FF2" w14:paraId="69FD6DF1" w14:textId="77777777" w:rsidTr="00977AEA">
        <w:trPr>
          <w:trHeight w:val="255"/>
        </w:trPr>
        <w:tc>
          <w:tcPr>
            <w:tcW w:w="4702" w:type="dxa"/>
          </w:tcPr>
          <w:p w14:paraId="01DCD4F2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97" w:type="dxa"/>
          </w:tcPr>
          <w:p w14:paraId="0FE1F194" w14:textId="77777777" w:rsidR="00FE48BC" w:rsidRPr="006F1FF2" w:rsidRDefault="00FE48BC" w:rsidP="00977A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3A6FA9B7" w14:textId="77777777" w:rsidR="00FE48BC" w:rsidRPr="006F1FF2" w:rsidRDefault="00FE48BC" w:rsidP="00FE48B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8CEB249" w14:textId="77777777" w:rsidR="00FE48BC" w:rsidRDefault="00FE48BC" w:rsidP="00FE48BC"/>
    <w:p w14:paraId="2A4B7F6A" w14:textId="77777777" w:rsidR="00FE48BC" w:rsidRDefault="00FE48BC"/>
    <w:sectPr w:rsidR="00FE48BC">
      <w:pgSz w:w="12240" w:h="15840"/>
      <w:pgMar w:top="15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336A"/>
    <w:multiLevelType w:val="hybridMultilevel"/>
    <w:tmpl w:val="57CE1120"/>
    <w:lvl w:ilvl="0" w:tplc="648E298A">
      <w:start w:val="1"/>
      <w:numFmt w:val="upperRoman"/>
      <w:lvlText w:val="%1."/>
      <w:lvlJc w:val="left"/>
      <w:pPr>
        <w:ind w:left="115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04FC86B0">
      <w:numFmt w:val="bullet"/>
      <w:lvlText w:val="•"/>
      <w:lvlJc w:val="left"/>
      <w:pPr>
        <w:ind w:left="1072" w:hanging="235"/>
      </w:pPr>
      <w:rPr>
        <w:rFonts w:hint="default"/>
        <w:lang w:val="pl-PL" w:eastAsia="en-US" w:bidi="ar-SA"/>
      </w:rPr>
    </w:lvl>
    <w:lvl w:ilvl="2" w:tplc="74EE6A0E">
      <w:numFmt w:val="bullet"/>
      <w:lvlText w:val="•"/>
      <w:lvlJc w:val="left"/>
      <w:pPr>
        <w:ind w:left="2024" w:hanging="235"/>
      </w:pPr>
      <w:rPr>
        <w:rFonts w:hint="default"/>
        <w:lang w:val="pl-PL" w:eastAsia="en-US" w:bidi="ar-SA"/>
      </w:rPr>
    </w:lvl>
    <w:lvl w:ilvl="3" w:tplc="15886BEC">
      <w:numFmt w:val="bullet"/>
      <w:lvlText w:val="•"/>
      <w:lvlJc w:val="left"/>
      <w:pPr>
        <w:ind w:left="2976" w:hanging="235"/>
      </w:pPr>
      <w:rPr>
        <w:rFonts w:hint="default"/>
        <w:lang w:val="pl-PL" w:eastAsia="en-US" w:bidi="ar-SA"/>
      </w:rPr>
    </w:lvl>
    <w:lvl w:ilvl="4" w:tplc="C53C49EC">
      <w:numFmt w:val="bullet"/>
      <w:lvlText w:val="•"/>
      <w:lvlJc w:val="left"/>
      <w:pPr>
        <w:ind w:left="3928" w:hanging="235"/>
      </w:pPr>
      <w:rPr>
        <w:rFonts w:hint="default"/>
        <w:lang w:val="pl-PL" w:eastAsia="en-US" w:bidi="ar-SA"/>
      </w:rPr>
    </w:lvl>
    <w:lvl w:ilvl="5" w:tplc="5FA0FFCA">
      <w:numFmt w:val="bullet"/>
      <w:lvlText w:val="•"/>
      <w:lvlJc w:val="left"/>
      <w:pPr>
        <w:ind w:left="4880" w:hanging="235"/>
      </w:pPr>
      <w:rPr>
        <w:rFonts w:hint="default"/>
        <w:lang w:val="pl-PL" w:eastAsia="en-US" w:bidi="ar-SA"/>
      </w:rPr>
    </w:lvl>
    <w:lvl w:ilvl="6" w:tplc="A66AB73A">
      <w:numFmt w:val="bullet"/>
      <w:lvlText w:val="•"/>
      <w:lvlJc w:val="left"/>
      <w:pPr>
        <w:ind w:left="5832" w:hanging="235"/>
      </w:pPr>
      <w:rPr>
        <w:rFonts w:hint="default"/>
        <w:lang w:val="pl-PL" w:eastAsia="en-US" w:bidi="ar-SA"/>
      </w:rPr>
    </w:lvl>
    <w:lvl w:ilvl="7" w:tplc="B52851B8">
      <w:numFmt w:val="bullet"/>
      <w:lvlText w:val="•"/>
      <w:lvlJc w:val="left"/>
      <w:pPr>
        <w:ind w:left="6784" w:hanging="235"/>
      </w:pPr>
      <w:rPr>
        <w:rFonts w:hint="default"/>
        <w:lang w:val="pl-PL" w:eastAsia="en-US" w:bidi="ar-SA"/>
      </w:rPr>
    </w:lvl>
    <w:lvl w:ilvl="8" w:tplc="675A6642">
      <w:numFmt w:val="bullet"/>
      <w:lvlText w:val="•"/>
      <w:lvlJc w:val="left"/>
      <w:pPr>
        <w:ind w:left="7736" w:hanging="2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C"/>
    <w:rsid w:val="00345369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B0B1"/>
  <w15:chartTrackingRefBased/>
  <w15:docId w15:val="{A1D6A86B-5F40-4DAF-B209-A5C851B1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SP-28-46</cp:lastModifiedBy>
  <cp:revision>2</cp:revision>
  <dcterms:created xsi:type="dcterms:W3CDTF">2021-11-22T10:29:00Z</dcterms:created>
  <dcterms:modified xsi:type="dcterms:W3CDTF">2021-11-22T10:29:00Z</dcterms:modified>
</cp:coreProperties>
</file>