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A1E89" w14:textId="77777777" w:rsidR="00E3159F" w:rsidRPr="007618E5" w:rsidRDefault="00E3159F" w:rsidP="00E3159F">
      <w:pPr>
        <w:jc w:val="center"/>
        <w:rPr>
          <w:b/>
          <w:color w:val="0070C0"/>
          <w:sz w:val="32"/>
          <w:szCs w:val="32"/>
        </w:rPr>
      </w:pPr>
      <w:r w:rsidRPr="007618E5">
        <w:rPr>
          <w:b/>
          <w:color w:val="0070C0"/>
          <w:sz w:val="32"/>
          <w:szCs w:val="32"/>
        </w:rPr>
        <w:t>DZIEŃ OTWARTY W PM 4</w:t>
      </w:r>
    </w:p>
    <w:p w14:paraId="65124535" w14:textId="36DD8E1B" w:rsidR="00E3159F" w:rsidRDefault="007134F4" w:rsidP="00E3159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22 maja </w:t>
      </w:r>
      <w:r w:rsidR="00E3159F">
        <w:rPr>
          <w:sz w:val="32"/>
          <w:szCs w:val="32"/>
        </w:rPr>
        <w:t>202</w:t>
      </w:r>
      <w:r>
        <w:rPr>
          <w:sz w:val="32"/>
          <w:szCs w:val="32"/>
        </w:rPr>
        <w:t>6</w:t>
      </w:r>
      <w:r w:rsidR="00E3159F">
        <w:rPr>
          <w:sz w:val="32"/>
          <w:szCs w:val="32"/>
        </w:rPr>
        <w:t xml:space="preserve"> godz. od 15.00 – 16.</w:t>
      </w:r>
      <w:r>
        <w:rPr>
          <w:sz w:val="32"/>
          <w:szCs w:val="32"/>
        </w:rPr>
        <w:t>30</w:t>
      </w:r>
    </w:p>
    <w:p w14:paraId="08F6017C" w14:textId="77777777" w:rsidR="00E3159F" w:rsidRPr="00F36BA6" w:rsidRDefault="00E3159F" w:rsidP="00E3159F">
      <w:pPr>
        <w:jc w:val="center"/>
        <w:rPr>
          <w:b/>
          <w:sz w:val="32"/>
          <w:szCs w:val="32"/>
        </w:rPr>
      </w:pPr>
    </w:p>
    <w:p w14:paraId="60A3B5DB" w14:textId="0787BE35" w:rsidR="00E3159F" w:rsidRDefault="00E3159F" w:rsidP="00E3159F">
      <w:pPr>
        <w:rPr>
          <w:sz w:val="32"/>
          <w:szCs w:val="32"/>
        </w:rPr>
      </w:pPr>
      <w:r>
        <w:rPr>
          <w:sz w:val="32"/>
          <w:szCs w:val="32"/>
        </w:rPr>
        <w:t xml:space="preserve">      Serdecznie zapraszamy wszystkie dzieci przyjęte do Przedszkola Miejskiego nr 4 w Gliwicach od 01  września 202</w:t>
      </w:r>
      <w:r w:rsidR="007134F4">
        <w:rPr>
          <w:sz w:val="32"/>
          <w:szCs w:val="32"/>
        </w:rPr>
        <w:t>6</w:t>
      </w:r>
      <w:r>
        <w:rPr>
          <w:sz w:val="32"/>
          <w:szCs w:val="32"/>
        </w:rPr>
        <w:t xml:space="preserve"> r.  wraz z rodzicami na dzień otwarty w PM 4. </w:t>
      </w:r>
    </w:p>
    <w:p w14:paraId="03847B2A" w14:textId="5C4B8E6B" w:rsidR="00E3159F" w:rsidRDefault="00E3159F" w:rsidP="00E3159F">
      <w:pPr>
        <w:rPr>
          <w:sz w:val="32"/>
          <w:szCs w:val="32"/>
        </w:rPr>
      </w:pPr>
      <w:r>
        <w:rPr>
          <w:sz w:val="32"/>
          <w:szCs w:val="32"/>
        </w:rPr>
        <w:t xml:space="preserve">      Możliwość zabawy w salach i na placach zabaw, zwiedzanie przedszkola, rozmowa z wychowawcą, nauczycielami języka angielskiego, psychologiem, który rozmawia też w języku ukraińskim.  </w:t>
      </w:r>
    </w:p>
    <w:p w14:paraId="0C759D41" w14:textId="77777777" w:rsidR="00E3159F" w:rsidRDefault="00E3159F" w:rsidP="00E3159F">
      <w:pPr>
        <w:rPr>
          <w:sz w:val="32"/>
          <w:szCs w:val="32"/>
        </w:rPr>
      </w:pPr>
    </w:p>
    <w:p w14:paraId="171E736C" w14:textId="77777777" w:rsidR="00E3159F" w:rsidRDefault="00E3159F" w:rsidP="00E3159F">
      <w:r>
        <w:rPr>
          <w:noProof/>
          <w:sz w:val="32"/>
          <w:szCs w:val="32"/>
          <w:lang w:eastAsia="pl-PL"/>
        </w:rPr>
        <w:drawing>
          <wp:inline distT="0" distB="0" distL="0" distR="0" wp14:anchorId="063EC18B" wp14:editId="309393AA">
            <wp:extent cx="5753100" cy="4210050"/>
            <wp:effectExtent l="0" t="0" r="0" b="0"/>
            <wp:docPr id="2" name="Obraz 2" descr="C:\Users\Wicedyrektor\AppData\Local\Microsoft\Windows\INetCache\IE\7TT01JJ5\97352_dzieci_plac_zabaw_rados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cedyrektor\AppData\Local\Microsoft\Windows\INetCache\IE\7TT01JJ5\97352_dzieci_plac_zabaw_radosc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FC58D" w14:textId="77777777" w:rsidR="005A4C05" w:rsidRDefault="005A4C05"/>
    <w:sectPr w:rsidR="005A4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9F"/>
    <w:rsid w:val="005A4C05"/>
    <w:rsid w:val="007134F4"/>
    <w:rsid w:val="00E3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8CA5"/>
  <w15:chartTrackingRefBased/>
  <w15:docId w15:val="{9FFBB7D8-6363-4675-A034-C2C04B4A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5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357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Dumin-Kowal</dc:creator>
  <cp:keywords/>
  <dc:description/>
  <cp:lastModifiedBy>Mariola Dumin-Kowal</cp:lastModifiedBy>
  <cp:revision>2</cp:revision>
  <cp:lastPrinted>2026-05-07T06:35:00Z</cp:lastPrinted>
  <dcterms:created xsi:type="dcterms:W3CDTF">2025-06-26T09:14:00Z</dcterms:created>
  <dcterms:modified xsi:type="dcterms:W3CDTF">2026-05-07T06:36:00Z</dcterms:modified>
</cp:coreProperties>
</file>